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D3EAA" w14:textId="77777777" w:rsidR="00435FF8" w:rsidRPr="007646BA" w:rsidRDefault="00435FF8" w:rsidP="007646B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7646BA">
        <w:rPr>
          <w:rFonts w:ascii="Times New Roman" w:hAnsi="Times New Roman"/>
          <w:b/>
          <w:sz w:val="26"/>
          <w:szCs w:val="26"/>
        </w:rPr>
        <w:t>ГРАФИК</w:t>
      </w:r>
    </w:p>
    <w:p w14:paraId="2529EC7B" w14:textId="3622552A" w:rsidR="00435FF8" w:rsidRDefault="00E33ECF" w:rsidP="007646B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Недели </w:t>
      </w:r>
      <w:r w:rsidR="00435FF8" w:rsidRPr="007646BA">
        <w:rPr>
          <w:rFonts w:ascii="Times New Roman" w:hAnsi="Times New Roman"/>
          <w:b/>
          <w:sz w:val="26"/>
          <w:szCs w:val="26"/>
        </w:rPr>
        <w:t xml:space="preserve"> приемов граждан</w:t>
      </w:r>
      <w:r w:rsidR="00435FF8">
        <w:rPr>
          <w:rFonts w:ascii="Times New Roman" w:hAnsi="Times New Roman"/>
          <w:b/>
          <w:sz w:val="26"/>
          <w:szCs w:val="26"/>
        </w:rPr>
        <w:t xml:space="preserve"> </w:t>
      </w:r>
      <w:r w:rsidR="00FA4938">
        <w:rPr>
          <w:rFonts w:ascii="Times New Roman" w:hAnsi="Times New Roman"/>
          <w:b/>
          <w:sz w:val="26"/>
          <w:szCs w:val="26"/>
        </w:rPr>
        <w:t>по вопросам ЖКХ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435FF8">
        <w:rPr>
          <w:rFonts w:ascii="Times New Roman" w:hAnsi="Times New Roman"/>
          <w:b/>
          <w:sz w:val="26"/>
          <w:szCs w:val="26"/>
        </w:rPr>
        <w:t xml:space="preserve">с </w:t>
      </w:r>
      <w:r w:rsidR="00690EF3" w:rsidRPr="00690EF3">
        <w:rPr>
          <w:rFonts w:ascii="Times New Roman" w:hAnsi="Times New Roman"/>
          <w:b/>
          <w:sz w:val="26"/>
          <w:szCs w:val="26"/>
        </w:rPr>
        <w:t>15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435FF8">
        <w:rPr>
          <w:rFonts w:ascii="Times New Roman" w:hAnsi="Times New Roman"/>
          <w:b/>
          <w:sz w:val="26"/>
          <w:szCs w:val="26"/>
        </w:rPr>
        <w:t xml:space="preserve">по </w:t>
      </w:r>
      <w:r w:rsidR="00690EF3" w:rsidRPr="00690EF3">
        <w:rPr>
          <w:rFonts w:ascii="Times New Roman" w:hAnsi="Times New Roman"/>
          <w:b/>
          <w:sz w:val="26"/>
          <w:szCs w:val="26"/>
        </w:rPr>
        <w:t xml:space="preserve">19 </w:t>
      </w:r>
      <w:r w:rsidR="00690EF3">
        <w:rPr>
          <w:rFonts w:ascii="Times New Roman" w:hAnsi="Times New Roman"/>
          <w:b/>
          <w:sz w:val="26"/>
          <w:szCs w:val="26"/>
        </w:rPr>
        <w:t>апрел</w:t>
      </w:r>
      <w:r w:rsidR="00E91320">
        <w:rPr>
          <w:rFonts w:ascii="Times New Roman" w:hAnsi="Times New Roman"/>
          <w:b/>
          <w:sz w:val="26"/>
          <w:szCs w:val="26"/>
        </w:rPr>
        <w:t>я</w:t>
      </w:r>
      <w:r w:rsidR="00435FF8">
        <w:rPr>
          <w:rFonts w:ascii="Times New Roman" w:hAnsi="Times New Roman"/>
          <w:b/>
          <w:sz w:val="26"/>
          <w:szCs w:val="26"/>
        </w:rPr>
        <w:t xml:space="preserve"> 202</w:t>
      </w:r>
      <w:r w:rsidR="00690EF3">
        <w:rPr>
          <w:rFonts w:ascii="Times New Roman" w:hAnsi="Times New Roman"/>
          <w:b/>
          <w:sz w:val="26"/>
          <w:szCs w:val="26"/>
        </w:rPr>
        <w:t>4</w:t>
      </w:r>
      <w:r w:rsidR="00435FF8">
        <w:rPr>
          <w:rFonts w:ascii="Times New Roman" w:hAnsi="Times New Roman"/>
          <w:b/>
          <w:sz w:val="26"/>
          <w:szCs w:val="26"/>
        </w:rPr>
        <w:t xml:space="preserve"> года</w:t>
      </w:r>
    </w:p>
    <w:p w14:paraId="5461F3AA" w14:textId="77777777" w:rsidR="00435FF8" w:rsidRDefault="00435FF8" w:rsidP="007646B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Pr="00085C03">
        <w:rPr>
          <w:rFonts w:ascii="Times New Roman" w:hAnsi="Times New Roman"/>
          <w:b/>
          <w:sz w:val="26"/>
          <w:szCs w:val="26"/>
        </w:rPr>
        <w:t xml:space="preserve"> Региональной </w:t>
      </w:r>
      <w:r>
        <w:rPr>
          <w:rFonts w:ascii="Times New Roman" w:hAnsi="Times New Roman"/>
          <w:b/>
          <w:sz w:val="26"/>
          <w:szCs w:val="26"/>
        </w:rPr>
        <w:t>общественной приемной Председателя П</w:t>
      </w:r>
      <w:r w:rsidRPr="00085C03">
        <w:rPr>
          <w:rFonts w:ascii="Times New Roman" w:hAnsi="Times New Roman"/>
          <w:b/>
          <w:sz w:val="26"/>
          <w:szCs w:val="26"/>
        </w:rPr>
        <w:t>артии</w:t>
      </w:r>
    </w:p>
    <w:p w14:paraId="4CCD9773" w14:textId="77777777" w:rsidR="00435FF8" w:rsidRDefault="00435FF8" w:rsidP="00D34908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6"/>
          <w:szCs w:val="26"/>
        </w:rPr>
        <w:t xml:space="preserve"> «ЕДИНАЯ РОССИЯ» Д.А. МЕДВЕДЕВА в Самарской области</w:t>
      </w:r>
    </w:p>
    <w:p w14:paraId="0637F6B0" w14:textId="77777777" w:rsidR="00435FF8" w:rsidRPr="00D34908" w:rsidRDefault="00435FF8" w:rsidP="00D34908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9"/>
        <w:gridCol w:w="1490"/>
        <w:gridCol w:w="7370"/>
      </w:tblGrid>
      <w:tr w:rsidR="00FD3405" w:rsidRPr="00EA048F" w14:paraId="01737695" w14:textId="77777777" w:rsidTr="00EA048F">
        <w:trPr>
          <w:trHeight w:val="120"/>
        </w:trPr>
        <w:tc>
          <w:tcPr>
            <w:tcW w:w="1629" w:type="dxa"/>
            <w:vAlign w:val="center"/>
          </w:tcPr>
          <w:p w14:paraId="2BFF8499" w14:textId="77777777" w:rsidR="00FD3405" w:rsidRPr="00EA048F" w:rsidRDefault="00110FF3" w:rsidP="00EA0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48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90" w:type="dxa"/>
            <w:vAlign w:val="center"/>
          </w:tcPr>
          <w:p w14:paraId="048EA014" w14:textId="77777777" w:rsidR="00FD3405" w:rsidRPr="00EA048F" w:rsidRDefault="00FD3405" w:rsidP="00EA0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48F">
              <w:rPr>
                <w:rFonts w:ascii="Times New Roman" w:hAnsi="Times New Roman"/>
                <w:b/>
                <w:sz w:val="28"/>
                <w:szCs w:val="28"/>
              </w:rPr>
              <w:t>Время приема</w:t>
            </w:r>
          </w:p>
        </w:tc>
        <w:tc>
          <w:tcPr>
            <w:tcW w:w="7370" w:type="dxa"/>
            <w:vAlign w:val="center"/>
          </w:tcPr>
          <w:p w14:paraId="6E9FBF1C" w14:textId="77777777" w:rsidR="00FD3405" w:rsidRPr="00EA048F" w:rsidRDefault="00FD3405" w:rsidP="00EA0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48F">
              <w:rPr>
                <w:rFonts w:ascii="Times New Roman" w:hAnsi="Times New Roman"/>
                <w:b/>
                <w:sz w:val="28"/>
                <w:szCs w:val="28"/>
              </w:rPr>
              <w:t>Ведет прием</w:t>
            </w:r>
          </w:p>
        </w:tc>
      </w:tr>
      <w:tr w:rsidR="0075340E" w:rsidRPr="00EA048F" w14:paraId="25524EFD" w14:textId="77777777" w:rsidTr="00626757">
        <w:trPr>
          <w:trHeight w:val="610"/>
        </w:trPr>
        <w:tc>
          <w:tcPr>
            <w:tcW w:w="1629" w:type="dxa"/>
          </w:tcPr>
          <w:p w14:paraId="4598EAB3" w14:textId="77777777" w:rsidR="00122AA9" w:rsidRPr="00EA048F" w:rsidRDefault="00122AA9" w:rsidP="00E52A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670B431" w14:textId="77777777" w:rsidR="0075340E" w:rsidRPr="00EA048F" w:rsidRDefault="00690EF3" w:rsidP="00690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48F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495806" w:rsidRPr="00EA04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A048F">
              <w:rPr>
                <w:rFonts w:ascii="Times New Roman" w:hAnsi="Times New Roman"/>
                <w:b/>
                <w:sz w:val="28"/>
                <w:szCs w:val="28"/>
              </w:rPr>
              <w:t>апрел</w:t>
            </w:r>
            <w:r w:rsidR="00E91320" w:rsidRPr="00EA048F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</w:p>
        </w:tc>
        <w:tc>
          <w:tcPr>
            <w:tcW w:w="1490" w:type="dxa"/>
          </w:tcPr>
          <w:p w14:paraId="7CBD6E99" w14:textId="2A43858B" w:rsidR="00281EF9" w:rsidRPr="00EA048F" w:rsidRDefault="00281EF9" w:rsidP="00281E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8F">
              <w:rPr>
                <w:rFonts w:ascii="Times New Roman" w:hAnsi="Times New Roman"/>
                <w:sz w:val="28"/>
                <w:szCs w:val="28"/>
              </w:rPr>
              <w:t>1</w:t>
            </w:r>
            <w:r w:rsidR="00EA048F">
              <w:rPr>
                <w:rFonts w:ascii="Times New Roman" w:hAnsi="Times New Roman"/>
                <w:sz w:val="28"/>
                <w:szCs w:val="28"/>
              </w:rPr>
              <w:t>1</w:t>
            </w:r>
            <w:r w:rsidR="000F02FD">
              <w:rPr>
                <w:rFonts w:ascii="Times New Roman" w:hAnsi="Times New Roman"/>
                <w:sz w:val="28"/>
                <w:szCs w:val="28"/>
              </w:rPr>
              <w:t>:</w:t>
            </w:r>
            <w:r w:rsidR="00EA048F">
              <w:rPr>
                <w:rFonts w:ascii="Times New Roman" w:hAnsi="Times New Roman"/>
                <w:sz w:val="28"/>
                <w:szCs w:val="28"/>
              </w:rPr>
              <w:t>0</w:t>
            </w:r>
            <w:r w:rsidRPr="00EA048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14:paraId="0A48E9A2" w14:textId="77777777" w:rsidR="00E91320" w:rsidRDefault="00E91320" w:rsidP="00602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D386E7" w14:textId="77777777" w:rsidR="000F02FD" w:rsidRPr="00EA048F" w:rsidRDefault="000F02FD" w:rsidP="00602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379DAE" w14:textId="2B07BC5C" w:rsidR="00E91320" w:rsidRDefault="000F02FD" w:rsidP="00602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  <w:p w14:paraId="6B000D08" w14:textId="77777777" w:rsidR="000F02FD" w:rsidRDefault="000F02FD" w:rsidP="00602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2602CD2" w14:textId="77777777" w:rsidR="004A3702" w:rsidRPr="004A3702" w:rsidRDefault="004A3702" w:rsidP="00602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15C0903C" w14:textId="2EA4303C" w:rsidR="00677680" w:rsidRPr="00EA048F" w:rsidRDefault="00E91320" w:rsidP="006023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8F">
              <w:rPr>
                <w:rFonts w:ascii="Times New Roman" w:hAnsi="Times New Roman"/>
                <w:sz w:val="28"/>
                <w:szCs w:val="28"/>
              </w:rPr>
              <w:t>15</w:t>
            </w:r>
            <w:r w:rsidR="000F02FD">
              <w:rPr>
                <w:rFonts w:ascii="Times New Roman" w:hAnsi="Times New Roman"/>
                <w:sz w:val="28"/>
                <w:szCs w:val="28"/>
              </w:rPr>
              <w:t>:</w:t>
            </w:r>
            <w:r w:rsidRPr="00EA048F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14:paraId="5B85AC28" w14:textId="39C58B1A" w:rsidR="00677680" w:rsidRPr="00EA048F" w:rsidRDefault="00677680" w:rsidP="007B3B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</w:tcPr>
          <w:p w14:paraId="1E262F07" w14:textId="059AC23E" w:rsidR="000F02FD" w:rsidRDefault="00EA048F" w:rsidP="00EA048F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048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Казаков Виктор Алексеевич – </w:t>
            </w:r>
            <w:r w:rsidRPr="00EA048F">
              <w:rPr>
                <w:rFonts w:ascii="Times New Roman" w:hAnsi="Times New Roman"/>
                <w:sz w:val="28"/>
                <w:szCs w:val="28"/>
              </w:rPr>
              <w:t>депутат Государственной</w:t>
            </w:r>
            <w:r w:rsidRPr="00EA048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Думы Федерального Собрания Российской Федерации</w:t>
            </w:r>
            <w:r w:rsidR="000F02FD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322A65D4" w14:textId="1D1A7A2D" w:rsidR="00EA048F" w:rsidRPr="000F02FD" w:rsidRDefault="00EA048F" w:rsidP="00EA04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48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0F02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Бабенко Наталья Викторовна </w:t>
            </w:r>
            <w:r w:rsidR="000F02FD" w:rsidRPr="000F02FD">
              <w:rPr>
                <w:rFonts w:ascii="Times New Roman" w:hAnsi="Times New Roman"/>
                <w:sz w:val="28"/>
                <w:szCs w:val="28"/>
              </w:rPr>
              <w:t>– генеральный директор ОАО «</w:t>
            </w:r>
            <w:proofErr w:type="spellStart"/>
            <w:r w:rsidR="000F02FD" w:rsidRPr="000F02FD">
              <w:rPr>
                <w:rFonts w:ascii="Times New Roman" w:hAnsi="Times New Roman"/>
                <w:sz w:val="28"/>
                <w:szCs w:val="28"/>
              </w:rPr>
              <w:t>Самарагаз</w:t>
            </w:r>
            <w:proofErr w:type="spellEnd"/>
            <w:r w:rsidR="000F02FD" w:rsidRPr="000F02FD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14:paraId="1F91540E" w14:textId="6BDB2D42" w:rsidR="00677680" w:rsidRPr="00B1374F" w:rsidRDefault="007B3B01" w:rsidP="00122AA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Смирнов Михаил Андреевич </w:t>
            </w:r>
            <w:r w:rsidRPr="007B3B01">
              <w:rPr>
                <w:rFonts w:ascii="Times New Roman" w:hAnsi="Times New Roman"/>
                <w:sz w:val="28"/>
                <w:szCs w:val="28"/>
              </w:rPr>
              <w:t>- депутат Самарской Губернской Думы</w:t>
            </w:r>
          </w:p>
        </w:tc>
      </w:tr>
      <w:tr w:rsidR="00690EF3" w:rsidRPr="00EA048F" w14:paraId="736F6544" w14:textId="77777777" w:rsidTr="00626757">
        <w:trPr>
          <w:trHeight w:val="505"/>
        </w:trPr>
        <w:tc>
          <w:tcPr>
            <w:tcW w:w="1629" w:type="dxa"/>
          </w:tcPr>
          <w:p w14:paraId="61AD18B3" w14:textId="77777777" w:rsidR="00690EF3" w:rsidRPr="00EA048F" w:rsidRDefault="00690EF3" w:rsidP="007B3B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8996E3B" w14:textId="77777777" w:rsidR="00690EF3" w:rsidRPr="00EA048F" w:rsidRDefault="00690EF3" w:rsidP="00690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48F">
              <w:rPr>
                <w:rFonts w:ascii="Times New Roman" w:hAnsi="Times New Roman"/>
                <w:b/>
                <w:sz w:val="28"/>
                <w:szCs w:val="28"/>
              </w:rPr>
              <w:t>16 апреля</w:t>
            </w:r>
          </w:p>
        </w:tc>
        <w:tc>
          <w:tcPr>
            <w:tcW w:w="1490" w:type="dxa"/>
          </w:tcPr>
          <w:p w14:paraId="346E2311" w14:textId="157B23C6" w:rsidR="00690EF3" w:rsidRPr="00EA048F" w:rsidRDefault="000F02FD" w:rsidP="000F0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90EF3" w:rsidRPr="00EA048F">
              <w:rPr>
                <w:rFonts w:ascii="Times New Roman" w:hAnsi="Times New Roman"/>
                <w:sz w:val="28"/>
                <w:szCs w:val="28"/>
              </w:rPr>
              <w:t>1</w:t>
            </w:r>
            <w:r w:rsidR="00935A9C" w:rsidRPr="00EA048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690EF3" w:rsidRPr="00EA048F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14:paraId="4D3A153B" w14:textId="77777777" w:rsidR="00935A9C" w:rsidRDefault="00935A9C" w:rsidP="000F0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5DCA95F" w14:textId="77777777" w:rsidR="00E6605F" w:rsidRPr="00E6605F" w:rsidRDefault="00E6605F" w:rsidP="000F0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B0AB1DD" w14:textId="34CEA654" w:rsidR="00A168CF" w:rsidRPr="00F86F04" w:rsidRDefault="00F86F04" w:rsidP="000F0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6605F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14:paraId="305A61F0" w14:textId="77777777" w:rsidR="004A3702" w:rsidRDefault="004A3702" w:rsidP="00AE4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4D6502" w14:textId="4AE44E65" w:rsidR="00690EF3" w:rsidRPr="00EA048F" w:rsidRDefault="004A3702" w:rsidP="004A3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90EF3" w:rsidRPr="00EA048F">
              <w:rPr>
                <w:rFonts w:ascii="Times New Roman" w:hAnsi="Times New Roman"/>
                <w:sz w:val="28"/>
                <w:szCs w:val="28"/>
              </w:rPr>
              <w:t>15</w:t>
            </w:r>
            <w:r w:rsidR="000F02FD">
              <w:rPr>
                <w:rFonts w:ascii="Times New Roman" w:hAnsi="Times New Roman"/>
                <w:sz w:val="28"/>
                <w:szCs w:val="28"/>
              </w:rPr>
              <w:t>:</w:t>
            </w:r>
            <w:r w:rsidR="00AE433F" w:rsidRPr="00EA048F">
              <w:rPr>
                <w:rFonts w:ascii="Times New Roman" w:hAnsi="Times New Roman"/>
                <w:sz w:val="28"/>
                <w:szCs w:val="28"/>
              </w:rPr>
              <w:t>3</w:t>
            </w:r>
            <w:r w:rsidR="00690EF3" w:rsidRPr="00EA048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370" w:type="dxa"/>
          </w:tcPr>
          <w:p w14:paraId="2CFE44AB" w14:textId="402EC3B4" w:rsidR="00690EF3" w:rsidRDefault="00690EF3" w:rsidP="00690EF3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A04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Василенко Владимир Андреевич - </w:t>
            </w:r>
            <w:r w:rsidRPr="00EA0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Министру энергетики и жилищно-коммунального хозяйства Самарской области</w:t>
            </w:r>
            <w:r w:rsidR="000F02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EA048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1B0B77A1" w14:textId="7E8CBB5D" w:rsidR="00E6605F" w:rsidRPr="00E6605F" w:rsidRDefault="00E6605F" w:rsidP="00690EF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ДУЦЕВ Владимир Иванович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- </w:t>
            </w:r>
            <w:r w:rsidRPr="00E660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депутат Самарской Губернской Думы;   </w:t>
            </w:r>
          </w:p>
          <w:p w14:paraId="319D1D07" w14:textId="5D16A97B" w:rsidR="00690EF3" w:rsidRPr="00EA048F" w:rsidRDefault="00690EF3" w:rsidP="00AE433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48F">
              <w:rPr>
                <w:rFonts w:ascii="Times New Roman" w:hAnsi="Times New Roman"/>
                <w:b/>
                <w:sz w:val="28"/>
                <w:szCs w:val="28"/>
              </w:rPr>
              <w:t>Субботин Владимир Анатольевич -</w:t>
            </w:r>
            <w:r w:rsidRPr="00EA0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433F" w:rsidRPr="00EA048F">
              <w:rPr>
                <w:rFonts w:ascii="Times New Roman" w:hAnsi="Times New Roman"/>
                <w:sz w:val="28"/>
                <w:szCs w:val="28"/>
              </w:rPr>
              <w:t>депутат Самарской Губернской Думы</w:t>
            </w:r>
            <w:r w:rsidR="000F02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90EF3" w:rsidRPr="00EA048F" w14:paraId="06F95E81" w14:textId="77777777" w:rsidTr="00626757">
        <w:trPr>
          <w:trHeight w:val="505"/>
        </w:trPr>
        <w:tc>
          <w:tcPr>
            <w:tcW w:w="1629" w:type="dxa"/>
          </w:tcPr>
          <w:p w14:paraId="2AA6FCD9" w14:textId="77777777" w:rsidR="000F02FD" w:rsidRDefault="000F02FD" w:rsidP="000F02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A8A83A8" w14:textId="30182DEF" w:rsidR="00690EF3" w:rsidRPr="00EA048F" w:rsidRDefault="00690EF3" w:rsidP="000F02F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48F">
              <w:rPr>
                <w:rFonts w:ascii="Times New Roman" w:hAnsi="Times New Roman"/>
                <w:b/>
                <w:sz w:val="28"/>
                <w:szCs w:val="28"/>
              </w:rPr>
              <w:t>17 апреля</w:t>
            </w:r>
          </w:p>
        </w:tc>
        <w:tc>
          <w:tcPr>
            <w:tcW w:w="1490" w:type="dxa"/>
          </w:tcPr>
          <w:p w14:paraId="72ADFC3A" w14:textId="63F49622" w:rsidR="002F6C2B" w:rsidRDefault="001A1B92" w:rsidP="00690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:00 </w:t>
            </w:r>
          </w:p>
          <w:p w14:paraId="3253C927" w14:textId="77777777" w:rsidR="00F43CE6" w:rsidRDefault="00F43CE6" w:rsidP="00690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E60249" w14:textId="77777777" w:rsidR="00F43CE6" w:rsidRPr="001A1B92" w:rsidRDefault="00F43CE6" w:rsidP="00F43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E98D03" w14:textId="79454D28" w:rsidR="00690EF3" w:rsidRPr="00EA048F" w:rsidRDefault="00690EF3" w:rsidP="00690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8F">
              <w:rPr>
                <w:rFonts w:ascii="Times New Roman" w:hAnsi="Times New Roman"/>
                <w:sz w:val="28"/>
                <w:szCs w:val="28"/>
              </w:rPr>
              <w:t>1</w:t>
            </w:r>
            <w:r w:rsidR="009D2BAF" w:rsidRPr="00EA048F">
              <w:rPr>
                <w:rFonts w:ascii="Times New Roman" w:hAnsi="Times New Roman"/>
                <w:sz w:val="28"/>
                <w:szCs w:val="28"/>
              </w:rPr>
              <w:t>1</w:t>
            </w:r>
            <w:r w:rsidR="000F02FD">
              <w:rPr>
                <w:rFonts w:ascii="Times New Roman" w:hAnsi="Times New Roman"/>
                <w:sz w:val="28"/>
                <w:szCs w:val="28"/>
              </w:rPr>
              <w:t>:</w:t>
            </w:r>
            <w:r w:rsidRPr="00EA048F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14:paraId="7D4D1290" w14:textId="77777777" w:rsidR="00690EF3" w:rsidRDefault="00690EF3" w:rsidP="004A3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068E043" w14:textId="77777777" w:rsidR="004A3702" w:rsidRPr="00EA048F" w:rsidRDefault="004A3702" w:rsidP="004A37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CE0B56" w14:textId="41F2C348" w:rsidR="00690EF3" w:rsidRPr="00EA048F" w:rsidRDefault="00690EF3" w:rsidP="00690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8F">
              <w:rPr>
                <w:rFonts w:ascii="Times New Roman" w:hAnsi="Times New Roman"/>
                <w:sz w:val="28"/>
                <w:szCs w:val="28"/>
              </w:rPr>
              <w:t>1</w:t>
            </w:r>
            <w:r w:rsidR="004059B7">
              <w:rPr>
                <w:rFonts w:ascii="Times New Roman" w:hAnsi="Times New Roman"/>
                <w:sz w:val="28"/>
                <w:szCs w:val="28"/>
              </w:rPr>
              <w:t>6</w:t>
            </w:r>
            <w:r w:rsidR="000F02FD">
              <w:rPr>
                <w:rFonts w:ascii="Times New Roman" w:hAnsi="Times New Roman"/>
                <w:sz w:val="28"/>
                <w:szCs w:val="28"/>
              </w:rPr>
              <w:t>:</w:t>
            </w:r>
            <w:r w:rsidRPr="00EA048F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14:paraId="4B95A0CF" w14:textId="77777777" w:rsidR="00935A9C" w:rsidRPr="00EA048F" w:rsidRDefault="00935A9C" w:rsidP="00690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46F260" w14:textId="103241B6" w:rsidR="00935A9C" w:rsidRPr="00A168CF" w:rsidRDefault="00935A9C" w:rsidP="00690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370" w:type="dxa"/>
          </w:tcPr>
          <w:p w14:paraId="43D90143" w14:textId="4F318A76" w:rsidR="001A1B92" w:rsidRDefault="009901AD" w:rsidP="00690E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Касилов Игорь Анатольевич – </w:t>
            </w:r>
            <w:r w:rsidRPr="00F43CE6">
              <w:rPr>
                <w:rFonts w:ascii="Times New Roman" w:hAnsi="Times New Roman"/>
                <w:sz w:val="28"/>
                <w:szCs w:val="28"/>
              </w:rPr>
              <w:t>врио руководителя НП</w:t>
            </w:r>
            <w:r w:rsidR="003B2F32" w:rsidRPr="00F43CE6">
              <w:rPr>
                <w:rFonts w:ascii="Times New Roman" w:hAnsi="Times New Roman"/>
                <w:sz w:val="28"/>
                <w:szCs w:val="28"/>
              </w:rPr>
              <w:t xml:space="preserve"> «Национальный центр общественного контрол</w:t>
            </w:r>
            <w:r w:rsidR="00F814D6" w:rsidRPr="00F43CE6">
              <w:rPr>
                <w:rFonts w:ascii="Times New Roman" w:hAnsi="Times New Roman"/>
                <w:sz w:val="28"/>
                <w:szCs w:val="28"/>
              </w:rPr>
              <w:t>я в сфере жилищно- коммунального хозяйства</w:t>
            </w:r>
            <w:r w:rsidR="00F43CE6" w:rsidRPr="00F43CE6">
              <w:rPr>
                <w:rFonts w:ascii="Times New Roman" w:hAnsi="Times New Roman"/>
                <w:sz w:val="28"/>
                <w:szCs w:val="28"/>
              </w:rPr>
              <w:t xml:space="preserve"> «ЖКХ Контроль».</w:t>
            </w:r>
          </w:p>
          <w:p w14:paraId="2ACD2A2A" w14:textId="58AB6F48" w:rsidR="00690EF3" w:rsidRPr="00EA048F" w:rsidRDefault="00690EF3" w:rsidP="00690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048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Коршунова Виктория Владимировна – </w:t>
            </w:r>
            <w:r w:rsidRPr="00EA048F">
              <w:rPr>
                <w:rFonts w:ascii="Times New Roman" w:hAnsi="Times New Roman"/>
                <w:bCs/>
                <w:sz w:val="28"/>
                <w:szCs w:val="28"/>
              </w:rPr>
              <w:t>начальник отдела судебной работы управления правового обеспечения ГЖИ Самарской области</w:t>
            </w:r>
            <w:r w:rsidR="000F02F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2CAD1488" w14:textId="4E4284B9" w:rsidR="00690EF3" w:rsidRPr="00EA048F" w:rsidRDefault="009D2BAF" w:rsidP="00EA04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048F">
              <w:rPr>
                <w:rStyle w:val="aa"/>
                <w:rFonts w:ascii="Times New Roman" w:hAnsi="Times New Roman"/>
                <w:sz w:val="28"/>
                <w:szCs w:val="28"/>
              </w:rPr>
              <w:t xml:space="preserve">Маркушина Наталья Сергеевна - </w:t>
            </w:r>
            <w:r w:rsidRPr="00EA048F">
              <w:rPr>
                <w:rFonts w:ascii="Times New Roman" w:hAnsi="Times New Roman"/>
                <w:sz w:val="28"/>
                <w:szCs w:val="28"/>
              </w:rPr>
              <w:t>депутат Думы г.о. Самара</w:t>
            </w:r>
            <w:r w:rsidR="000F02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90EF3" w:rsidRPr="00EA048F" w14:paraId="27EC7F7C" w14:textId="77777777" w:rsidTr="00626757">
        <w:trPr>
          <w:trHeight w:val="345"/>
        </w:trPr>
        <w:tc>
          <w:tcPr>
            <w:tcW w:w="1629" w:type="dxa"/>
          </w:tcPr>
          <w:p w14:paraId="27AB3E13" w14:textId="77777777" w:rsidR="00690EF3" w:rsidRPr="00EA048F" w:rsidRDefault="00690EF3" w:rsidP="00690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F79361E" w14:textId="77777777" w:rsidR="00690EF3" w:rsidRPr="00EA048F" w:rsidRDefault="00690EF3" w:rsidP="00690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48F">
              <w:rPr>
                <w:rFonts w:ascii="Times New Roman" w:hAnsi="Times New Roman"/>
                <w:b/>
                <w:sz w:val="28"/>
                <w:szCs w:val="28"/>
              </w:rPr>
              <w:t>18 апреля</w:t>
            </w:r>
          </w:p>
        </w:tc>
        <w:tc>
          <w:tcPr>
            <w:tcW w:w="1490" w:type="dxa"/>
          </w:tcPr>
          <w:p w14:paraId="13A077F5" w14:textId="77777777" w:rsidR="000B00FD" w:rsidRDefault="004059B7" w:rsidP="00690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</w:t>
            </w:r>
            <w:r w:rsidR="000B00FD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14:paraId="181E0739" w14:textId="6A7D3E59" w:rsidR="00690EF3" w:rsidRDefault="00690EF3" w:rsidP="00BE3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F70CE8" w14:textId="77777777" w:rsidR="00BE3FE6" w:rsidRPr="00EA048F" w:rsidRDefault="00BE3FE6" w:rsidP="00BE3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307E5F4" w14:textId="264D551A" w:rsidR="00690EF3" w:rsidRPr="00EA048F" w:rsidRDefault="008013D4" w:rsidP="00690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  <w:p w14:paraId="3C4F8C7D" w14:textId="77777777" w:rsidR="00BE3FE6" w:rsidRDefault="00BE3FE6" w:rsidP="00BE3FE6">
            <w:pPr>
              <w:spacing w:after="0" w:line="240" w:lineRule="auto"/>
              <w:rPr>
                <w:rFonts w:ascii="Arial" w:hAnsi="Arial" w:cs="Arial"/>
              </w:rPr>
            </w:pPr>
          </w:p>
          <w:p w14:paraId="02818FB8" w14:textId="2A00EA1E" w:rsidR="00B1374F" w:rsidRPr="00BE3FE6" w:rsidRDefault="00BE3FE6" w:rsidP="00BE3FE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3A4570" w:rsidRPr="00BE3FE6">
              <w:rPr>
                <w:rFonts w:ascii="Arial" w:hAnsi="Arial" w:cs="Arial"/>
              </w:rPr>
              <w:t>15:00</w:t>
            </w:r>
          </w:p>
          <w:p w14:paraId="710DB015" w14:textId="1101FEEB" w:rsidR="00B1374F" w:rsidRPr="00BE3FE6" w:rsidRDefault="00B1374F" w:rsidP="002E446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370" w:type="dxa"/>
          </w:tcPr>
          <w:p w14:paraId="2CFDCEB5" w14:textId="5A3EEFAC" w:rsidR="00BE3FE6" w:rsidRPr="00BE3FE6" w:rsidRDefault="00384D93" w:rsidP="00690EF3">
            <w:pPr>
              <w:spacing w:after="0" w:line="240" w:lineRule="auto"/>
              <w:rPr>
                <w:rStyle w:val="aa"/>
                <w:rFonts w:ascii="Arial" w:hAnsi="Arial" w:cs="Arial"/>
                <w:b w:val="0"/>
                <w:bCs w:val="0"/>
              </w:rPr>
            </w:pPr>
            <w:r w:rsidRPr="00EA659A">
              <w:rPr>
                <w:rStyle w:val="aa"/>
                <w:rFonts w:ascii="Arial" w:hAnsi="Arial" w:cs="Arial"/>
                <w:sz w:val="28"/>
                <w:szCs w:val="28"/>
              </w:rPr>
              <w:t>С</w:t>
            </w:r>
            <w:r w:rsidR="00521A7D" w:rsidRPr="00EA659A">
              <w:rPr>
                <w:rStyle w:val="aa"/>
                <w:rFonts w:ascii="Arial" w:hAnsi="Arial" w:cs="Arial"/>
                <w:sz w:val="28"/>
                <w:szCs w:val="28"/>
              </w:rPr>
              <w:t>имановский</w:t>
            </w:r>
            <w:r w:rsidR="00EB1B5A" w:rsidRPr="00EB1B5A">
              <w:rPr>
                <w:rStyle w:val="aa"/>
                <w:rFonts w:ascii="Arial Black" w:hAnsi="Arial Black"/>
                <w:sz w:val="28"/>
                <w:szCs w:val="28"/>
              </w:rPr>
              <w:t xml:space="preserve"> </w:t>
            </w:r>
            <w:r w:rsidR="00545A70">
              <w:rPr>
                <w:rStyle w:val="aa"/>
                <w:rFonts w:ascii="Arial Black" w:hAnsi="Arial Black"/>
                <w:sz w:val="28"/>
                <w:szCs w:val="28"/>
              </w:rPr>
              <w:t>Л</w:t>
            </w:r>
            <w:r w:rsidR="00545A70">
              <w:rPr>
                <w:rStyle w:val="aa"/>
                <w:rFonts w:ascii="Arial Black" w:hAnsi="Arial Black"/>
              </w:rPr>
              <w:t xml:space="preserve">еонид Яковлевич – </w:t>
            </w:r>
            <w:r w:rsidR="00545A70" w:rsidRPr="00BE3FE6">
              <w:rPr>
                <w:rStyle w:val="aa"/>
                <w:rFonts w:ascii="Arial" w:hAnsi="Arial" w:cs="Arial"/>
                <w:b w:val="0"/>
                <w:bCs w:val="0"/>
              </w:rPr>
              <w:t>депутат Государственной Думы Федерального Собрания Российской Федерации</w:t>
            </w:r>
            <w:r w:rsidR="0004766E" w:rsidRPr="00BE3FE6">
              <w:rPr>
                <w:rStyle w:val="aa"/>
                <w:rFonts w:ascii="Arial" w:hAnsi="Arial" w:cs="Arial"/>
                <w:b w:val="0"/>
                <w:bCs w:val="0"/>
              </w:rPr>
              <w:t>;</w:t>
            </w:r>
          </w:p>
          <w:p w14:paraId="77F4D0D4" w14:textId="75DD4A0B" w:rsidR="00BE3FE6" w:rsidRPr="00BE3FE6" w:rsidRDefault="0004766E" w:rsidP="00690EF3">
            <w:pPr>
              <w:spacing w:after="0" w:line="240" w:lineRule="auto"/>
              <w:rPr>
                <w:rStyle w:val="aa"/>
                <w:rFonts w:ascii="Arial" w:hAnsi="Arial" w:cs="Arial"/>
                <w:b w:val="0"/>
                <w:bCs w:val="0"/>
              </w:rPr>
            </w:pPr>
            <w:r>
              <w:rPr>
                <w:rStyle w:val="aa"/>
                <w:rFonts w:ascii="Arial Black" w:hAnsi="Arial Black"/>
              </w:rPr>
              <w:t xml:space="preserve">Иванов Алексей Николаевич – </w:t>
            </w:r>
            <w:r w:rsidRPr="00BE3FE6">
              <w:rPr>
                <w:rStyle w:val="aa"/>
                <w:rFonts w:ascii="Arial" w:hAnsi="Arial" w:cs="Arial"/>
                <w:b w:val="0"/>
                <w:bCs w:val="0"/>
              </w:rPr>
              <w:t>депутат Самарской Губернской Думы;</w:t>
            </w:r>
          </w:p>
          <w:p w14:paraId="224764A3" w14:textId="002256EC" w:rsidR="008013D4" w:rsidRPr="00EB1B5A" w:rsidRDefault="008013D4" w:rsidP="00690EF3">
            <w:pPr>
              <w:spacing w:after="0" w:line="240" w:lineRule="auto"/>
              <w:rPr>
                <w:rStyle w:val="aa"/>
                <w:rFonts w:ascii="Arial Black" w:hAnsi="Arial Black"/>
                <w:sz w:val="28"/>
                <w:szCs w:val="28"/>
              </w:rPr>
            </w:pPr>
            <w:r>
              <w:rPr>
                <w:rStyle w:val="aa"/>
                <w:rFonts w:ascii="Arial Black" w:hAnsi="Arial Black"/>
              </w:rPr>
              <w:t xml:space="preserve">Кузнецов Виктор Александрович </w:t>
            </w:r>
            <w:r w:rsidRPr="00BE3FE6">
              <w:rPr>
                <w:rStyle w:val="aa"/>
                <w:rFonts w:ascii="Arial" w:hAnsi="Arial" w:cs="Arial"/>
                <w:b w:val="0"/>
                <w:bCs w:val="0"/>
              </w:rPr>
              <w:t xml:space="preserve">– депутат самарской Губернской </w:t>
            </w:r>
            <w:r w:rsidR="007C34F3" w:rsidRPr="00BE3FE6">
              <w:rPr>
                <w:rStyle w:val="aa"/>
                <w:rFonts w:ascii="Arial" w:hAnsi="Arial" w:cs="Arial"/>
                <w:b w:val="0"/>
                <w:bCs w:val="0"/>
              </w:rPr>
              <w:t>Думы</w:t>
            </w:r>
            <w:r w:rsidR="00BE3FE6">
              <w:rPr>
                <w:rStyle w:val="aa"/>
                <w:rFonts w:ascii="Arial" w:hAnsi="Arial" w:cs="Arial"/>
                <w:b w:val="0"/>
                <w:bCs w:val="0"/>
              </w:rPr>
              <w:t>.</w:t>
            </w:r>
          </w:p>
        </w:tc>
      </w:tr>
      <w:tr w:rsidR="00690EF3" w:rsidRPr="00EA048F" w14:paraId="38703F56" w14:textId="77777777" w:rsidTr="00626757">
        <w:trPr>
          <w:trHeight w:val="345"/>
        </w:trPr>
        <w:tc>
          <w:tcPr>
            <w:tcW w:w="1629" w:type="dxa"/>
          </w:tcPr>
          <w:p w14:paraId="36E3805B" w14:textId="77777777" w:rsidR="00690EF3" w:rsidRPr="00EA048F" w:rsidRDefault="00690EF3" w:rsidP="00690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0BFE166" w14:textId="77777777" w:rsidR="00690EF3" w:rsidRPr="00EA048F" w:rsidRDefault="00690EF3" w:rsidP="00690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048F">
              <w:rPr>
                <w:rFonts w:ascii="Times New Roman" w:hAnsi="Times New Roman"/>
                <w:b/>
                <w:sz w:val="28"/>
                <w:szCs w:val="28"/>
              </w:rPr>
              <w:t>19 апреля</w:t>
            </w:r>
          </w:p>
        </w:tc>
        <w:tc>
          <w:tcPr>
            <w:tcW w:w="1490" w:type="dxa"/>
          </w:tcPr>
          <w:p w14:paraId="6C36E4B0" w14:textId="00119B2C" w:rsidR="00690EF3" w:rsidRPr="00EA048F" w:rsidRDefault="00690EF3" w:rsidP="00690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8F">
              <w:rPr>
                <w:rFonts w:ascii="Times New Roman" w:hAnsi="Times New Roman"/>
                <w:sz w:val="28"/>
                <w:szCs w:val="28"/>
              </w:rPr>
              <w:t>11</w:t>
            </w:r>
            <w:r w:rsidR="000F02FD">
              <w:rPr>
                <w:rFonts w:ascii="Times New Roman" w:hAnsi="Times New Roman"/>
                <w:sz w:val="28"/>
                <w:szCs w:val="28"/>
              </w:rPr>
              <w:t>:</w:t>
            </w:r>
            <w:r w:rsidRPr="00EA048F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14:paraId="10F01D97" w14:textId="77777777" w:rsidR="00690EF3" w:rsidRPr="00EA048F" w:rsidRDefault="00690EF3" w:rsidP="00690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ABE1D3" w14:textId="77777777" w:rsidR="00690EF3" w:rsidRPr="00EA048F" w:rsidRDefault="00690EF3" w:rsidP="00690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034FCA" w14:textId="6BE049C4" w:rsidR="00690EF3" w:rsidRPr="004A3702" w:rsidRDefault="004A3702" w:rsidP="00690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  <w:p w14:paraId="7918E70C" w14:textId="77777777" w:rsidR="00690EF3" w:rsidRPr="00EA048F" w:rsidRDefault="00690EF3" w:rsidP="00690E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64C280" w14:textId="21F795DD" w:rsidR="00690EF3" w:rsidRPr="00EA048F" w:rsidRDefault="00690EF3" w:rsidP="00E47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</w:tcPr>
          <w:p w14:paraId="73868E2D" w14:textId="29198746" w:rsidR="00690EF3" w:rsidRPr="00EA048F" w:rsidRDefault="00690EF3" w:rsidP="00690E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048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Трифонов Илья Александрович – </w:t>
            </w:r>
            <w:r w:rsidRPr="00EA048F">
              <w:rPr>
                <w:rFonts w:ascii="Times New Roman" w:hAnsi="Times New Roman"/>
                <w:kern w:val="36"/>
                <w:sz w:val="28"/>
                <w:szCs w:val="28"/>
              </w:rPr>
              <w:t>руководитель Центра бесплатной юридической помощи СРО «Ассоциации юристов России»</w:t>
            </w:r>
            <w:r w:rsidR="000F02FD">
              <w:rPr>
                <w:rFonts w:ascii="Times New Roman" w:hAnsi="Times New Roman"/>
                <w:kern w:val="36"/>
                <w:sz w:val="28"/>
                <w:szCs w:val="28"/>
              </w:rPr>
              <w:t>;</w:t>
            </w:r>
            <w:r w:rsidRPr="00EA048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14:paraId="626215EC" w14:textId="63540287" w:rsidR="00BE3FE6" w:rsidRDefault="00A55D16" w:rsidP="00690E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435308" w:rsidRPr="00045A3E">
                <w:rPr>
                  <w:rFonts w:ascii="Times New Roman" w:eastAsia="Times New Roman" w:hAnsi="Times New Roman"/>
                  <w:b/>
                  <w:sz w:val="28"/>
                  <w:szCs w:val="28"/>
                  <w:lang w:eastAsia="ru-RU"/>
                </w:rPr>
                <w:t>Крылова Елена Леонидовна</w:t>
              </w:r>
            </w:hyperlink>
            <w:r w:rsidR="00EA048F" w:rsidRPr="00EA04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90EF3" w:rsidRPr="00EA048F">
              <w:rPr>
                <w:rFonts w:ascii="Times New Roman" w:hAnsi="Times New Roman"/>
                <w:b/>
                <w:sz w:val="28"/>
                <w:szCs w:val="28"/>
              </w:rPr>
              <w:t xml:space="preserve">– </w:t>
            </w:r>
            <w:r w:rsidR="00690EF3" w:rsidRPr="00EA048F">
              <w:rPr>
                <w:rFonts w:ascii="Times New Roman" w:hAnsi="Times New Roman"/>
                <w:sz w:val="28"/>
                <w:szCs w:val="28"/>
              </w:rPr>
              <w:t>депутат Самарской Губернской Думы</w:t>
            </w:r>
            <w:r w:rsidR="000F02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A0978E8" w14:textId="088CB79C" w:rsidR="00690EF3" w:rsidRPr="00EA048F" w:rsidRDefault="00A55D16" w:rsidP="00EA048F">
            <w:pPr>
              <w:spacing w:after="0" w:line="240" w:lineRule="auto"/>
              <w:jc w:val="both"/>
              <w:rPr>
                <w:rFonts w:ascii="Times New Roman" w:hAnsi="Times New Roman"/>
                <w:kern w:val="36"/>
                <w:sz w:val="28"/>
                <w:szCs w:val="28"/>
              </w:rPr>
            </w:pPr>
            <w:hyperlink r:id="rId6" w:history="1">
              <w:r w:rsidR="00E15E2E" w:rsidRPr="00045A3E">
                <w:rPr>
                  <w:rFonts w:ascii="Times New Roman" w:eastAsia="Times New Roman" w:hAnsi="Times New Roman"/>
                  <w:b/>
                  <w:sz w:val="28"/>
                  <w:szCs w:val="28"/>
                  <w:lang w:eastAsia="ru-RU"/>
                </w:rPr>
                <w:t>Попова</w:t>
              </w:r>
              <w:r w:rsidR="00E15E2E" w:rsidRPr="00EA048F">
                <w:rPr>
                  <w:rFonts w:ascii="Times New Roman" w:eastAsia="Times New Roman" w:hAnsi="Times New Roman"/>
                  <w:b/>
                  <w:sz w:val="28"/>
                  <w:szCs w:val="28"/>
                  <w:lang w:eastAsia="ru-RU"/>
                </w:rPr>
                <w:t xml:space="preserve"> </w:t>
              </w:r>
              <w:r w:rsidR="00E15E2E" w:rsidRPr="00045A3E">
                <w:rPr>
                  <w:rFonts w:ascii="Times New Roman" w:eastAsia="Times New Roman" w:hAnsi="Times New Roman"/>
                  <w:b/>
                  <w:sz w:val="28"/>
                  <w:szCs w:val="28"/>
                  <w:lang w:eastAsia="ru-RU"/>
                </w:rPr>
                <w:t>Вера Владимировна</w:t>
              </w:r>
            </w:hyperlink>
            <w:r w:rsidR="00E15E2E" w:rsidRPr="00EA04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-</w:t>
            </w:r>
            <w:r w:rsidR="00E15E2E" w:rsidRPr="00EA04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35308" w:rsidRPr="00EA048F">
              <w:rPr>
                <w:rFonts w:ascii="Times New Roman" w:hAnsi="Times New Roman"/>
                <w:sz w:val="28"/>
                <w:szCs w:val="28"/>
              </w:rPr>
              <w:t>депутат Самарской Губернской Думы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53AA507" w14:textId="77777777" w:rsidR="00F3004E" w:rsidRDefault="00F3004E" w:rsidP="00A77728"/>
    <w:sectPr w:rsidR="00F3004E" w:rsidSect="001D1DC3">
      <w:pgSz w:w="11906" w:h="16838"/>
      <w:pgMar w:top="426" w:right="426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27CD9"/>
    <w:multiLevelType w:val="hybridMultilevel"/>
    <w:tmpl w:val="BA0E2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5A71B4"/>
    <w:multiLevelType w:val="hybridMultilevel"/>
    <w:tmpl w:val="DEA87156"/>
    <w:lvl w:ilvl="0" w:tplc="C8E48D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5260B2"/>
    <w:multiLevelType w:val="hybridMultilevel"/>
    <w:tmpl w:val="CC62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53472A"/>
    <w:multiLevelType w:val="hybridMultilevel"/>
    <w:tmpl w:val="807EE4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BE520A"/>
    <w:multiLevelType w:val="hybridMultilevel"/>
    <w:tmpl w:val="341A50F0"/>
    <w:lvl w:ilvl="0" w:tplc="C3647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71165019">
    <w:abstractNumId w:val="0"/>
  </w:num>
  <w:num w:numId="2" w16cid:durableId="1187675477">
    <w:abstractNumId w:val="4"/>
  </w:num>
  <w:num w:numId="3" w16cid:durableId="1641569099">
    <w:abstractNumId w:val="1"/>
  </w:num>
  <w:num w:numId="4" w16cid:durableId="230236572">
    <w:abstractNumId w:val="2"/>
  </w:num>
  <w:num w:numId="5" w16cid:durableId="15293682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81"/>
    <w:rsid w:val="00013274"/>
    <w:rsid w:val="000205ED"/>
    <w:rsid w:val="00027981"/>
    <w:rsid w:val="00030365"/>
    <w:rsid w:val="000378FC"/>
    <w:rsid w:val="000473E5"/>
    <w:rsid w:val="0004766E"/>
    <w:rsid w:val="000618BA"/>
    <w:rsid w:val="00061F90"/>
    <w:rsid w:val="000674B4"/>
    <w:rsid w:val="00073AC0"/>
    <w:rsid w:val="00085C03"/>
    <w:rsid w:val="000A0F89"/>
    <w:rsid w:val="000A2064"/>
    <w:rsid w:val="000B00FD"/>
    <w:rsid w:val="000E523C"/>
    <w:rsid w:val="000F02FD"/>
    <w:rsid w:val="000F3379"/>
    <w:rsid w:val="000F6BC3"/>
    <w:rsid w:val="001014CA"/>
    <w:rsid w:val="001073FE"/>
    <w:rsid w:val="00110158"/>
    <w:rsid w:val="00110FF3"/>
    <w:rsid w:val="00112A6A"/>
    <w:rsid w:val="00116123"/>
    <w:rsid w:val="0012048E"/>
    <w:rsid w:val="00122AA9"/>
    <w:rsid w:val="001359DE"/>
    <w:rsid w:val="001467AF"/>
    <w:rsid w:val="00146E9C"/>
    <w:rsid w:val="001661AE"/>
    <w:rsid w:val="001747FD"/>
    <w:rsid w:val="001750C0"/>
    <w:rsid w:val="00177013"/>
    <w:rsid w:val="00184BD7"/>
    <w:rsid w:val="0018582A"/>
    <w:rsid w:val="00187192"/>
    <w:rsid w:val="0019186D"/>
    <w:rsid w:val="0019434C"/>
    <w:rsid w:val="00195C7F"/>
    <w:rsid w:val="001A058D"/>
    <w:rsid w:val="001A19FF"/>
    <w:rsid w:val="001A1B92"/>
    <w:rsid w:val="001D0F44"/>
    <w:rsid w:val="001D1DC3"/>
    <w:rsid w:val="001D75E3"/>
    <w:rsid w:val="001E2A98"/>
    <w:rsid w:val="001E6CEC"/>
    <w:rsid w:val="001F46A8"/>
    <w:rsid w:val="001F6D5B"/>
    <w:rsid w:val="001F762D"/>
    <w:rsid w:val="00201363"/>
    <w:rsid w:val="002116E6"/>
    <w:rsid w:val="00212A31"/>
    <w:rsid w:val="00214780"/>
    <w:rsid w:val="00217BA4"/>
    <w:rsid w:val="00221555"/>
    <w:rsid w:val="00222D48"/>
    <w:rsid w:val="00224C9A"/>
    <w:rsid w:val="002435DE"/>
    <w:rsid w:val="00250AEB"/>
    <w:rsid w:val="002635C1"/>
    <w:rsid w:val="00273444"/>
    <w:rsid w:val="00281EF9"/>
    <w:rsid w:val="00283A7A"/>
    <w:rsid w:val="00287375"/>
    <w:rsid w:val="002909BD"/>
    <w:rsid w:val="002A41CF"/>
    <w:rsid w:val="002A4F5C"/>
    <w:rsid w:val="002A6E5B"/>
    <w:rsid w:val="002C4390"/>
    <w:rsid w:val="002E1397"/>
    <w:rsid w:val="002E4462"/>
    <w:rsid w:val="002E47E3"/>
    <w:rsid w:val="002F3825"/>
    <w:rsid w:val="002F6C2B"/>
    <w:rsid w:val="003178C1"/>
    <w:rsid w:val="0032235D"/>
    <w:rsid w:val="00322E6A"/>
    <w:rsid w:val="00327B66"/>
    <w:rsid w:val="00331605"/>
    <w:rsid w:val="00331671"/>
    <w:rsid w:val="0033324F"/>
    <w:rsid w:val="00340FDF"/>
    <w:rsid w:val="003615BD"/>
    <w:rsid w:val="003638C4"/>
    <w:rsid w:val="00363CD8"/>
    <w:rsid w:val="0037643F"/>
    <w:rsid w:val="00384D93"/>
    <w:rsid w:val="00385272"/>
    <w:rsid w:val="003853BC"/>
    <w:rsid w:val="00392A3E"/>
    <w:rsid w:val="003A4570"/>
    <w:rsid w:val="003A5377"/>
    <w:rsid w:val="003B0BCF"/>
    <w:rsid w:val="003B2F32"/>
    <w:rsid w:val="003B3374"/>
    <w:rsid w:val="003B799F"/>
    <w:rsid w:val="003D4BEA"/>
    <w:rsid w:val="003E0DD9"/>
    <w:rsid w:val="003E3E29"/>
    <w:rsid w:val="003F5FD0"/>
    <w:rsid w:val="003F64DD"/>
    <w:rsid w:val="00400CD8"/>
    <w:rsid w:val="00402A3A"/>
    <w:rsid w:val="00404731"/>
    <w:rsid w:val="00404879"/>
    <w:rsid w:val="004059B7"/>
    <w:rsid w:val="00412811"/>
    <w:rsid w:val="004270B4"/>
    <w:rsid w:val="004351BA"/>
    <w:rsid w:val="00435308"/>
    <w:rsid w:val="00435FF8"/>
    <w:rsid w:val="004374F3"/>
    <w:rsid w:val="00440D42"/>
    <w:rsid w:val="004448F5"/>
    <w:rsid w:val="004526BA"/>
    <w:rsid w:val="00454897"/>
    <w:rsid w:val="00455045"/>
    <w:rsid w:val="00462B17"/>
    <w:rsid w:val="00467C7E"/>
    <w:rsid w:val="00473F4A"/>
    <w:rsid w:val="00486D83"/>
    <w:rsid w:val="00486F2B"/>
    <w:rsid w:val="00495806"/>
    <w:rsid w:val="004960F6"/>
    <w:rsid w:val="004A3702"/>
    <w:rsid w:val="004A48FD"/>
    <w:rsid w:val="004B35DE"/>
    <w:rsid w:val="004C3826"/>
    <w:rsid w:val="004C5038"/>
    <w:rsid w:val="004D07EE"/>
    <w:rsid w:val="004D1B87"/>
    <w:rsid w:val="004D2BD5"/>
    <w:rsid w:val="004E0BF1"/>
    <w:rsid w:val="004E7F06"/>
    <w:rsid w:val="004F5BFB"/>
    <w:rsid w:val="00513EDC"/>
    <w:rsid w:val="005156BB"/>
    <w:rsid w:val="00520707"/>
    <w:rsid w:val="00521A7D"/>
    <w:rsid w:val="00527514"/>
    <w:rsid w:val="005402E6"/>
    <w:rsid w:val="00545A70"/>
    <w:rsid w:val="00560127"/>
    <w:rsid w:val="00563B4F"/>
    <w:rsid w:val="00570061"/>
    <w:rsid w:val="005A213C"/>
    <w:rsid w:val="005A450D"/>
    <w:rsid w:val="005E35EB"/>
    <w:rsid w:val="005E5EAF"/>
    <w:rsid w:val="005E78C2"/>
    <w:rsid w:val="005E7C29"/>
    <w:rsid w:val="005F3A16"/>
    <w:rsid w:val="005F531B"/>
    <w:rsid w:val="00602276"/>
    <w:rsid w:val="006023A2"/>
    <w:rsid w:val="006027F3"/>
    <w:rsid w:val="006041BF"/>
    <w:rsid w:val="00617151"/>
    <w:rsid w:val="00626757"/>
    <w:rsid w:val="006317C5"/>
    <w:rsid w:val="0063183F"/>
    <w:rsid w:val="006411AF"/>
    <w:rsid w:val="006450D0"/>
    <w:rsid w:val="0065062C"/>
    <w:rsid w:val="00655B65"/>
    <w:rsid w:val="00657337"/>
    <w:rsid w:val="006637D0"/>
    <w:rsid w:val="00665928"/>
    <w:rsid w:val="00673687"/>
    <w:rsid w:val="00677680"/>
    <w:rsid w:val="00681373"/>
    <w:rsid w:val="00683187"/>
    <w:rsid w:val="006867D2"/>
    <w:rsid w:val="00686B5B"/>
    <w:rsid w:val="00690EF3"/>
    <w:rsid w:val="006940BC"/>
    <w:rsid w:val="00696527"/>
    <w:rsid w:val="006A55F4"/>
    <w:rsid w:val="006B3CFB"/>
    <w:rsid w:val="006B3D02"/>
    <w:rsid w:val="006B5692"/>
    <w:rsid w:val="006C0941"/>
    <w:rsid w:val="006C5CCE"/>
    <w:rsid w:val="006E0B26"/>
    <w:rsid w:val="006E59D4"/>
    <w:rsid w:val="006F0C1A"/>
    <w:rsid w:val="006F2B6B"/>
    <w:rsid w:val="00700299"/>
    <w:rsid w:val="0070467F"/>
    <w:rsid w:val="007048F3"/>
    <w:rsid w:val="00711621"/>
    <w:rsid w:val="00714E17"/>
    <w:rsid w:val="0074656D"/>
    <w:rsid w:val="0075340E"/>
    <w:rsid w:val="00756DC4"/>
    <w:rsid w:val="00762D13"/>
    <w:rsid w:val="007646BA"/>
    <w:rsid w:val="00767F0A"/>
    <w:rsid w:val="00771721"/>
    <w:rsid w:val="007721F0"/>
    <w:rsid w:val="00780423"/>
    <w:rsid w:val="007820C7"/>
    <w:rsid w:val="007834DC"/>
    <w:rsid w:val="00790E26"/>
    <w:rsid w:val="007A0EB4"/>
    <w:rsid w:val="007A7BAE"/>
    <w:rsid w:val="007B2DA5"/>
    <w:rsid w:val="007B3B01"/>
    <w:rsid w:val="007C34F3"/>
    <w:rsid w:val="007C65D2"/>
    <w:rsid w:val="007C7AEB"/>
    <w:rsid w:val="007C7C83"/>
    <w:rsid w:val="007E21E8"/>
    <w:rsid w:val="007E6A4E"/>
    <w:rsid w:val="007F0AEB"/>
    <w:rsid w:val="007F343F"/>
    <w:rsid w:val="008013D4"/>
    <w:rsid w:val="0080731A"/>
    <w:rsid w:val="00814D3D"/>
    <w:rsid w:val="00832693"/>
    <w:rsid w:val="0083578C"/>
    <w:rsid w:val="00846AF9"/>
    <w:rsid w:val="00847C1C"/>
    <w:rsid w:val="0087541A"/>
    <w:rsid w:val="00875F95"/>
    <w:rsid w:val="0088759C"/>
    <w:rsid w:val="008924EE"/>
    <w:rsid w:val="00892DEA"/>
    <w:rsid w:val="008932BD"/>
    <w:rsid w:val="008940A7"/>
    <w:rsid w:val="0089668D"/>
    <w:rsid w:val="008C36DA"/>
    <w:rsid w:val="008C375F"/>
    <w:rsid w:val="008D4F6B"/>
    <w:rsid w:val="008E1123"/>
    <w:rsid w:val="008E6E8E"/>
    <w:rsid w:val="008F782D"/>
    <w:rsid w:val="008F7FC3"/>
    <w:rsid w:val="00902F5D"/>
    <w:rsid w:val="009235DE"/>
    <w:rsid w:val="009343C7"/>
    <w:rsid w:val="00935A9C"/>
    <w:rsid w:val="00942155"/>
    <w:rsid w:val="00942E9B"/>
    <w:rsid w:val="00953B7E"/>
    <w:rsid w:val="00955672"/>
    <w:rsid w:val="00955EFF"/>
    <w:rsid w:val="00957095"/>
    <w:rsid w:val="009617A7"/>
    <w:rsid w:val="00975832"/>
    <w:rsid w:val="009901AD"/>
    <w:rsid w:val="0099068E"/>
    <w:rsid w:val="00993B49"/>
    <w:rsid w:val="009966E7"/>
    <w:rsid w:val="00997A2F"/>
    <w:rsid w:val="009C7929"/>
    <w:rsid w:val="009D2BAF"/>
    <w:rsid w:val="009E4956"/>
    <w:rsid w:val="009E4FC1"/>
    <w:rsid w:val="009F6264"/>
    <w:rsid w:val="00A14BF8"/>
    <w:rsid w:val="00A1500D"/>
    <w:rsid w:val="00A168CF"/>
    <w:rsid w:val="00A26944"/>
    <w:rsid w:val="00A26CFA"/>
    <w:rsid w:val="00A323D9"/>
    <w:rsid w:val="00A34F56"/>
    <w:rsid w:val="00A41726"/>
    <w:rsid w:val="00A43214"/>
    <w:rsid w:val="00A44878"/>
    <w:rsid w:val="00A44C69"/>
    <w:rsid w:val="00A52CAF"/>
    <w:rsid w:val="00A55D16"/>
    <w:rsid w:val="00A70716"/>
    <w:rsid w:val="00A74C1D"/>
    <w:rsid w:val="00A77728"/>
    <w:rsid w:val="00A8033D"/>
    <w:rsid w:val="00A926BA"/>
    <w:rsid w:val="00AB1093"/>
    <w:rsid w:val="00AB3049"/>
    <w:rsid w:val="00AB42D8"/>
    <w:rsid w:val="00AC6E9C"/>
    <w:rsid w:val="00AD5CB8"/>
    <w:rsid w:val="00AE0E43"/>
    <w:rsid w:val="00AE4026"/>
    <w:rsid w:val="00AE433F"/>
    <w:rsid w:val="00AF2954"/>
    <w:rsid w:val="00AF4DE9"/>
    <w:rsid w:val="00B1374F"/>
    <w:rsid w:val="00B166B9"/>
    <w:rsid w:val="00B21D1F"/>
    <w:rsid w:val="00B32718"/>
    <w:rsid w:val="00B42AE6"/>
    <w:rsid w:val="00B45DD8"/>
    <w:rsid w:val="00B503B7"/>
    <w:rsid w:val="00B61721"/>
    <w:rsid w:val="00B75AE0"/>
    <w:rsid w:val="00B972C0"/>
    <w:rsid w:val="00BA0D71"/>
    <w:rsid w:val="00BA0F86"/>
    <w:rsid w:val="00BB2B92"/>
    <w:rsid w:val="00BC07E6"/>
    <w:rsid w:val="00BE1F8F"/>
    <w:rsid w:val="00BE3FE6"/>
    <w:rsid w:val="00BF0FCF"/>
    <w:rsid w:val="00BF58F1"/>
    <w:rsid w:val="00C027AF"/>
    <w:rsid w:val="00C0331A"/>
    <w:rsid w:val="00C03A41"/>
    <w:rsid w:val="00C073ED"/>
    <w:rsid w:val="00C308EB"/>
    <w:rsid w:val="00C31C03"/>
    <w:rsid w:val="00C45979"/>
    <w:rsid w:val="00C4689D"/>
    <w:rsid w:val="00C5518D"/>
    <w:rsid w:val="00C64E1C"/>
    <w:rsid w:val="00C80EEE"/>
    <w:rsid w:val="00C91AE1"/>
    <w:rsid w:val="00C9210C"/>
    <w:rsid w:val="00C95168"/>
    <w:rsid w:val="00CA4E2A"/>
    <w:rsid w:val="00CC2692"/>
    <w:rsid w:val="00CD3F90"/>
    <w:rsid w:val="00CD44B6"/>
    <w:rsid w:val="00CE6BA9"/>
    <w:rsid w:val="00CF0254"/>
    <w:rsid w:val="00CF5A15"/>
    <w:rsid w:val="00D019D9"/>
    <w:rsid w:val="00D0237F"/>
    <w:rsid w:val="00D04BBE"/>
    <w:rsid w:val="00D06ACD"/>
    <w:rsid w:val="00D10CD4"/>
    <w:rsid w:val="00D11CA1"/>
    <w:rsid w:val="00D129E8"/>
    <w:rsid w:val="00D12BA3"/>
    <w:rsid w:val="00D1329D"/>
    <w:rsid w:val="00D138F0"/>
    <w:rsid w:val="00D20547"/>
    <w:rsid w:val="00D2056E"/>
    <w:rsid w:val="00D20F8A"/>
    <w:rsid w:val="00D2606F"/>
    <w:rsid w:val="00D34908"/>
    <w:rsid w:val="00D34BB4"/>
    <w:rsid w:val="00D4099E"/>
    <w:rsid w:val="00D4633F"/>
    <w:rsid w:val="00D539A9"/>
    <w:rsid w:val="00D53E09"/>
    <w:rsid w:val="00D60B0E"/>
    <w:rsid w:val="00D629BC"/>
    <w:rsid w:val="00D859CB"/>
    <w:rsid w:val="00D87E7F"/>
    <w:rsid w:val="00D92ADB"/>
    <w:rsid w:val="00D94A8A"/>
    <w:rsid w:val="00DA0A18"/>
    <w:rsid w:val="00DA2D87"/>
    <w:rsid w:val="00DB1271"/>
    <w:rsid w:val="00DC4D41"/>
    <w:rsid w:val="00DC627C"/>
    <w:rsid w:val="00DD45FD"/>
    <w:rsid w:val="00DD7204"/>
    <w:rsid w:val="00DE7AA2"/>
    <w:rsid w:val="00DE7D74"/>
    <w:rsid w:val="00E010EF"/>
    <w:rsid w:val="00E154AB"/>
    <w:rsid w:val="00E15E2E"/>
    <w:rsid w:val="00E26E10"/>
    <w:rsid w:val="00E273CD"/>
    <w:rsid w:val="00E31301"/>
    <w:rsid w:val="00E318C4"/>
    <w:rsid w:val="00E33ECF"/>
    <w:rsid w:val="00E34CD6"/>
    <w:rsid w:val="00E417AF"/>
    <w:rsid w:val="00E41CF7"/>
    <w:rsid w:val="00E44D76"/>
    <w:rsid w:val="00E459CC"/>
    <w:rsid w:val="00E47DA9"/>
    <w:rsid w:val="00E52A8C"/>
    <w:rsid w:val="00E52AA0"/>
    <w:rsid w:val="00E54412"/>
    <w:rsid w:val="00E62A7F"/>
    <w:rsid w:val="00E64096"/>
    <w:rsid w:val="00E6605F"/>
    <w:rsid w:val="00E70B92"/>
    <w:rsid w:val="00E71458"/>
    <w:rsid w:val="00E72B47"/>
    <w:rsid w:val="00E8061C"/>
    <w:rsid w:val="00E82B49"/>
    <w:rsid w:val="00E8441C"/>
    <w:rsid w:val="00E867D6"/>
    <w:rsid w:val="00E86BC5"/>
    <w:rsid w:val="00E90A20"/>
    <w:rsid w:val="00E91320"/>
    <w:rsid w:val="00EA0093"/>
    <w:rsid w:val="00EA048F"/>
    <w:rsid w:val="00EA659A"/>
    <w:rsid w:val="00EA7490"/>
    <w:rsid w:val="00EB1B5A"/>
    <w:rsid w:val="00EB3E87"/>
    <w:rsid w:val="00EC3C5B"/>
    <w:rsid w:val="00EC4E25"/>
    <w:rsid w:val="00EC52E3"/>
    <w:rsid w:val="00EE4491"/>
    <w:rsid w:val="00EE7248"/>
    <w:rsid w:val="00F003B0"/>
    <w:rsid w:val="00F10766"/>
    <w:rsid w:val="00F11595"/>
    <w:rsid w:val="00F13DA6"/>
    <w:rsid w:val="00F14FB5"/>
    <w:rsid w:val="00F2316B"/>
    <w:rsid w:val="00F270F5"/>
    <w:rsid w:val="00F3004E"/>
    <w:rsid w:val="00F43CE6"/>
    <w:rsid w:val="00F4405C"/>
    <w:rsid w:val="00F658B7"/>
    <w:rsid w:val="00F733EC"/>
    <w:rsid w:val="00F779A9"/>
    <w:rsid w:val="00F814D6"/>
    <w:rsid w:val="00F82BD1"/>
    <w:rsid w:val="00F84640"/>
    <w:rsid w:val="00F856EE"/>
    <w:rsid w:val="00F86F04"/>
    <w:rsid w:val="00F9027C"/>
    <w:rsid w:val="00F949D1"/>
    <w:rsid w:val="00FA08E3"/>
    <w:rsid w:val="00FA4938"/>
    <w:rsid w:val="00FA648C"/>
    <w:rsid w:val="00FB3E37"/>
    <w:rsid w:val="00FB50BA"/>
    <w:rsid w:val="00FD0601"/>
    <w:rsid w:val="00FD119E"/>
    <w:rsid w:val="00FD3405"/>
    <w:rsid w:val="00FD6A20"/>
    <w:rsid w:val="00FD6B76"/>
    <w:rsid w:val="00FE37BA"/>
    <w:rsid w:val="00FF43DA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E7178"/>
  <w15:docId w15:val="{C6A6C3D6-68EB-4CC0-A20A-10132801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C2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B50B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615B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B50B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3615BD"/>
    <w:rPr>
      <w:rFonts w:ascii="Cambria" w:hAnsi="Cambria" w:cs="Times New Roman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AB42D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7646BA"/>
    <w:rPr>
      <w:lang w:eastAsia="en-US"/>
    </w:rPr>
  </w:style>
  <w:style w:type="paragraph" w:styleId="a5">
    <w:name w:val="List Paragraph"/>
    <w:basedOn w:val="a"/>
    <w:uiPriority w:val="99"/>
    <w:qFormat/>
    <w:rsid w:val="00D859CB"/>
    <w:pPr>
      <w:ind w:left="720"/>
      <w:contextualSpacing/>
    </w:pPr>
  </w:style>
  <w:style w:type="paragraph" w:customStyle="1" w:styleId="a6">
    <w:name w:val="Знак Знак Знак"/>
    <w:basedOn w:val="a"/>
    <w:uiPriority w:val="99"/>
    <w:rsid w:val="00FD119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styleId="a7">
    <w:name w:val="Hyperlink"/>
    <w:basedOn w:val="a0"/>
    <w:uiPriority w:val="99"/>
    <w:rsid w:val="00F84640"/>
    <w:rPr>
      <w:rFonts w:cs="Times New Roman"/>
      <w:color w:val="0000FF"/>
      <w:u w:val="single"/>
    </w:rPr>
  </w:style>
  <w:style w:type="character" w:customStyle="1" w:styleId="field-content">
    <w:name w:val="field-content"/>
    <w:uiPriority w:val="99"/>
    <w:rsid w:val="00F84640"/>
  </w:style>
  <w:style w:type="paragraph" w:customStyle="1" w:styleId="stafffio">
    <w:name w:val="staff_fio"/>
    <w:basedOn w:val="a"/>
    <w:rsid w:val="00385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ffdolg">
    <w:name w:val="staff_dolg"/>
    <w:basedOn w:val="a"/>
    <w:rsid w:val="00385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3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3C5B"/>
    <w:rPr>
      <w:rFonts w:ascii="Segoe UI" w:hAnsi="Segoe UI" w:cs="Segoe UI"/>
      <w:sz w:val="18"/>
      <w:szCs w:val="18"/>
      <w:lang w:eastAsia="en-US"/>
    </w:rPr>
  </w:style>
  <w:style w:type="character" w:styleId="aa">
    <w:name w:val="Strong"/>
    <w:basedOn w:val="a0"/>
    <w:uiPriority w:val="22"/>
    <w:qFormat/>
    <w:locked/>
    <w:rsid w:val="00FA4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86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mgd.ru/deputies_list/x12319/" TargetMode="External"/><Relationship Id="rId5" Type="http://schemas.openxmlformats.org/officeDocument/2006/relationships/hyperlink" Target="https://samgd.ru/deputies_list/x123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197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opr-melnikov</dc:creator>
  <cp:keywords/>
  <dc:description/>
  <cp:lastModifiedBy>Андрей Мишагин</cp:lastModifiedBy>
  <cp:revision>45</cp:revision>
  <cp:lastPrinted>2022-10-31T05:14:00Z</cp:lastPrinted>
  <dcterms:created xsi:type="dcterms:W3CDTF">2024-04-08T08:51:00Z</dcterms:created>
  <dcterms:modified xsi:type="dcterms:W3CDTF">2024-04-11T13:05:00Z</dcterms:modified>
</cp:coreProperties>
</file>